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182D5" w14:textId="503D2E91" w:rsidR="00804298" w:rsidRPr="00151642" w:rsidRDefault="00804298" w:rsidP="00804298">
      <w:pPr>
        <w:jc w:val="center"/>
        <w:rPr>
          <w:b/>
          <w:bCs/>
          <w:sz w:val="28"/>
          <w:szCs w:val="28"/>
        </w:rPr>
      </w:pPr>
      <w:r w:rsidRPr="00151642">
        <w:rPr>
          <w:b/>
          <w:bCs/>
          <w:sz w:val="28"/>
          <w:szCs w:val="28"/>
        </w:rPr>
        <w:t xml:space="preserve">Platteview Boosters Meeting Notes from </w:t>
      </w:r>
      <w:r w:rsidR="00FA6749">
        <w:rPr>
          <w:b/>
          <w:bCs/>
          <w:sz w:val="28"/>
          <w:szCs w:val="28"/>
        </w:rPr>
        <w:t>8-18-2020</w:t>
      </w:r>
    </w:p>
    <w:p w14:paraId="7B75279A" w14:textId="77777777" w:rsidR="00804298" w:rsidRDefault="00804298" w:rsidP="00804298"/>
    <w:p w14:paraId="587D3375" w14:textId="77777777" w:rsidR="00804298" w:rsidRDefault="00804298" w:rsidP="00804298">
      <w:r>
        <w:t>Notes from last meeting.</w:t>
      </w:r>
    </w:p>
    <w:p w14:paraId="562BFABA" w14:textId="6C5698C9" w:rsidR="00804298" w:rsidRDefault="00804298" w:rsidP="00804298">
      <w:r>
        <w:t xml:space="preserve">Attendees: </w:t>
      </w:r>
      <w:r w:rsidR="00E045FD">
        <w:t>Rhonda Riha, Nikki Metzger</w:t>
      </w:r>
      <w:r w:rsidR="00562FC0">
        <w:t xml:space="preserve"> </w:t>
      </w:r>
      <w:r w:rsidR="00E045FD">
        <w:t>Holly McAtee, Kim Johnson</w:t>
      </w:r>
      <w:r w:rsidR="00AF767A">
        <w:t xml:space="preserve">, </w:t>
      </w:r>
      <w:r w:rsidR="00FA6749">
        <w:t>Christine Karschner, Corey Karscner. VIA ZOOM</w:t>
      </w:r>
    </w:p>
    <w:p w14:paraId="703E88A2" w14:textId="29832258" w:rsidR="00804298" w:rsidRDefault="00804298" w:rsidP="00804298">
      <w:r>
        <w:t>President Kim Johnson called the meeting to order at 7:</w:t>
      </w:r>
      <w:r w:rsidR="00FA6749">
        <w:t>03</w:t>
      </w:r>
      <w:r>
        <w:t>pm</w:t>
      </w:r>
    </w:p>
    <w:p w14:paraId="2A0CB19A" w14:textId="77777777" w:rsidR="00804298" w:rsidRDefault="00804298" w:rsidP="00804298"/>
    <w:p w14:paraId="44063970" w14:textId="057FC9EC" w:rsidR="00804298" w:rsidRDefault="00804298" w:rsidP="00804298">
      <w:r>
        <w:t xml:space="preserve">Secretary’s report – </w:t>
      </w:r>
      <w:r w:rsidR="00FA6749">
        <w:t>Nikki Metzger</w:t>
      </w:r>
      <w:r>
        <w:t xml:space="preserve"> made a motion to approve. </w:t>
      </w:r>
      <w:r w:rsidR="00FA6749">
        <w:t>Holly McAtee</w:t>
      </w:r>
      <w:r>
        <w:t xml:space="preserve"> seconded it.</w:t>
      </w:r>
    </w:p>
    <w:p w14:paraId="3DD64505" w14:textId="77777777" w:rsidR="00804298" w:rsidRDefault="00804298" w:rsidP="00804298"/>
    <w:p w14:paraId="6022A7A8" w14:textId="3E5A77EA" w:rsidR="00804298" w:rsidRDefault="00804298" w:rsidP="00804298">
      <w:r>
        <w:t xml:space="preserve">Treasurer’s report – </w:t>
      </w:r>
      <w:r w:rsidR="00FA6749">
        <w:t>given.  Fiscal year ended 7-31-2020.  2019-2020 wish list paid off.</w:t>
      </w:r>
    </w:p>
    <w:p w14:paraId="2C86C5E1" w14:textId="77777777" w:rsidR="00804298" w:rsidRDefault="00804298" w:rsidP="00804298"/>
    <w:p w14:paraId="49620727" w14:textId="1CE0410E" w:rsidR="00804298" w:rsidRDefault="00346799" w:rsidP="00804298">
      <w:r>
        <w:t>Kim Johnson</w:t>
      </w:r>
      <w:r w:rsidR="00804298">
        <w:t xml:space="preserve"> motioned to adjourn the meeting at </w:t>
      </w:r>
      <w:r w:rsidR="00FA6749">
        <w:t>8:06</w:t>
      </w:r>
      <w:r w:rsidR="00E76534">
        <w:t>p</w:t>
      </w:r>
      <w:r w:rsidR="00804298">
        <w:t xml:space="preserve">m.  </w:t>
      </w:r>
      <w:r w:rsidR="0064322F">
        <w:t>Rhonda Riha</w:t>
      </w:r>
      <w:r w:rsidR="00804298">
        <w:t xml:space="preserve"> seconded, meeting adjourned. </w:t>
      </w:r>
    </w:p>
    <w:p w14:paraId="50B948C5" w14:textId="77777777" w:rsidR="00804298" w:rsidRDefault="00804298" w:rsidP="00804298"/>
    <w:p w14:paraId="6F299317" w14:textId="09BBB303" w:rsidR="00804298" w:rsidRPr="00FA6749" w:rsidRDefault="00804298" w:rsidP="00804298">
      <w:pPr>
        <w:rPr>
          <w:sz w:val="28"/>
          <w:szCs w:val="28"/>
        </w:rPr>
      </w:pPr>
      <w:r w:rsidRPr="00151642">
        <w:rPr>
          <w:b/>
          <w:bCs/>
          <w:sz w:val="28"/>
          <w:szCs w:val="28"/>
        </w:rPr>
        <w:t xml:space="preserve">Old Business: </w:t>
      </w:r>
      <w:r w:rsidR="00FA6749">
        <w:rPr>
          <w:sz w:val="28"/>
          <w:szCs w:val="28"/>
        </w:rPr>
        <w:t xml:space="preserve">Everything on 2019-2020 List was paid off.  </w:t>
      </w:r>
    </w:p>
    <w:p w14:paraId="28FCDE48" w14:textId="77777777" w:rsidR="00804298" w:rsidRDefault="00804298" w:rsidP="00804298"/>
    <w:p w14:paraId="07E82CA1" w14:textId="77777777" w:rsidR="00804298" w:rsidRPr="00151642" w:rsidRDefault="00804298" w:rsidP="00804298">
      <w:pPr>
        <w:rPr>
          <w:b/>
          <w:bCs/>
          <w:sz w:val="28"/>
          <w:szCs w:val="28"/>
        </w:rPr>
      </w:pPr>
      <w:r w:rsidRPr="00151642">
        <w:rPr>
          <w:b/>
          <w:bCs/>
          <w:sz w:val="28"/>
          <w:szCs w:val="28"/>
        </w:rPr>
        <w:t>New Business:</w:t>
      </w:r>
    </w:p>
    <w:p w14:paraId="014B65FC" w14:textId="368E1063" w:rsidR="00B65CDF" w:rsidRDefault="00E76534" w:rsidP="00E76534">
      <w:pPr>
        <w:pStyle w:val="ListParagraph"/>
        <w:numPr>
          <w:ilvl w:val="0"/>
          <w:numId w:val="3"/>
        </w:numPr>
      </w:pPr>
      <w:r>
        <w:t xml:space="preserve">Wish list payouts </w:t>
      </w:r>
      <w:r w:rsidR="00FA6749">
        <w:t xml:space="preserve">for 2020-2021.  Volleyball is paid, more requests will come in soon.  Unknown regarding covid-19.  </w:t>
      </w:r>
    </w:p>
    <w:p w14:paraId="5A37839B" w14:textId="7ED0082E" w:rsidR="00E76534" w:rsidRDefault="00FA6749" w:rsidP="00E76534">
      <w:pPr>
        <w:pStyle w:val="ListParagraph"/>
        <w:numPr>
          <w:ilvl w:val="0"/>
          <w:numId w:val="3"/>
        </w:numPr>
      </w:pPr>
      <w:r>
        <w:t xml:space="preserve">Memberships:  One outstanding membership hasn’t been paid for 2019-2020, this will not be pursued.  Membership numbers are lower, but have gotten some more corporate members.  Keep 8/31 deadline for members to go into fall program, but keep pushing benefits of what boosters do for the school.  Maybe encourage businesses with an ad in the Sarpy times?  Hand out sport schedules at local businesses?  </w:t>
      </w:r>
    </w:p>
    <w:p w14:paraId="1E8A95CD" w14:textId="5A0B3D0A" w:rsidR="00E76534" w:rsidRDefault="00FA6749" w:rsidP="00E76534">
      <w:pPr>
        <w:pStyle w:val="ListParagraph"/>
        <w:numPr>
          <w:ilvl w:val="0"/>
          <w:numId w:val="3"/>
        </w:numPr>
      </w:pPr>
      <w:r>
        <w:t>Fall Apparel Order is out: no feedback on designs.</w:t>
      </w:r>
    </w:p>
    <w:p w14:paraId="1EAFD182" w14:textId="647DD359" w:rsidR="00E76534" w:rsidRDefault="00FA6749" w:rsidP="00E76534">
      <w:pPr>
        <w:pStyle w:val="ListParagraph"/>
        <w:numPr>
          <w:ilvl w:val="0"/>
          <w:numId w:val="3"/>
        </w:numPr>
      </w:pPr>
      <w:r>
        <w:t>Upcoming Events:  Homecoming – unsure of parade due to covid.  Wednesday, September 30</w:t>
      </w:r>
      <w:r w:rsidRPr="00FA6749">
        <w:rPr>
          <w:vertAlign w:val="superscript"/>
        </w:rPr>
        <w:t>th</w:t>
      </w:r>
      <w:r>
        <w:t xml:space="preserve"> is date if it does happen.</w:t>
      </w:r>
    </w:p>
    <w:p w14:paraId="4A21E0B0" w14:textId="6BD63524" w:rsidR="00FA6749" w:rsidRDefault="00FA6749" w:rsidP="00E76534">
      <w:pPr>
        <w:pStyle w:val="ListParagraph"/>
        <w:numPr>
          <w:ilvl w:val="0"/>
          <w:numId w:val="3"/>
        </w:numPr>
      </w:pPr>
      <w:r>
        <w:t>Concessions: Lottery is 8/21.  Unsure of events to get because of minimum numbers of spectators allowed into school.  Also, everything will need to be pre-packaged. Unsure if able to do potato bar/chili feeds etc.</w:t>
      </w:r>
    </w:p>
    <w:p w14:paraId="62708C94" w14:textId="09A857A4" w:rsidR="00E76534" w:rsidRDefault="00FA6749" w:rsidP="00E76534">
      <w:pPr>
        <w:pStyle w:val="ListParagraph"/>
        <w:numPr>
          <w:ilvl w:val="0"/>
          <w:numId w:val="3"/>
        </w:numPr>
      </w:pPr>
      <w:r>
        <w:t>Door Sign Drive: good idea.  Have had one person interested in a sign.</w:t>
      </w:r>
    </w:p>
    <w:p w14:paraId="1CE2A575" w14:textId="71873FD2" w:rsidR="00E76534" w:rsidRDefault="00FA6749" w:rsidP="00E76534">
      <w:pPr>
        <w:pStyle w:val="ListParagraph"/>
        <w:numPr>
          <w:ilvl w:val="0"/>
          <w:numId w:val="3"/>
        </w:numPr>
      </w:pPr>
      <w:r>
        <w:t>Social Media:  Numbers are up!  361 on twitter, 675 on Facebook.</w:t>
      </w:r>
    </w:p>
    <w:p w14:paraId="328DBB4D" w14:textId="77777777" w:rsidR="00B65CDF" w:rsidRDefault="00B65CDF" w:rsidP="00B65CDF"/>
    <w:p w14:paraId="4F52C394" w14:textId="777296AF" w:rsidR="00804298" w:rsidRPr="00151642" w:rsidRDefault="00804298" w:rsidP="00804298">
      <w:pPr>
        <w:rPr>
          <w:b/>
          <w:bCs/>
          <w:sz w:val="28"/>
          <w:szCs w:val="28"/>
        </w:rPr>
      </w:pPr>
      <w:r w:rsidRPr="00151642">
        <w:rPr>
          <w:b/>
          <w:bCs/>
          <w:sz w:val="28"/>
          <w:szCs w:val="28"/>
        </w:rPr>
        <w:t>Next Meeting –</w:t>
      </w:r>
      <w:r w:rsidR="00FA6749">
        <w:rPr>
          <w:b/>
          <w:bCs/>
          <w:sz w:val="28"/>
          <w:szCs w:val="28"/>
        </w:rPr>
        <w:t xml:space="preserve"> September 23, 2020</w:t>
      </w:r>
    </w:p>
    <w:p w14:paraId="7A0A4185" w14:textId="77777777" w:rsidR="00917648" w:rsidRDefault="00917648"/>
    <w:sectPr w:rsidR="00917648" w:rsidSect="009E4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C877EE"/>
    <w:multiLevelType w:val="hybridMultilevel"/>
    <w:tmpl w:val="895E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4A2358"/>
    <w:multiLevelType w:val="hybridMultilevel"/>
    <w:tmpl w:val="59F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85DE8"/>
    <w:multiLevelType w:val="hybridMultilevel"/>
    <w:tmpl w:val="9D402158"/>
    <w:lvl w:ilvl="0" w:tplc="46FCC16C">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98"/>
    <w:rsid w:val="000B74D1"/>
    <w:rsid w:val="0024595D"/>
    <w:rsid w:val="003048BD"/>
    <w:rsid w:val="00321AB5"/>
    <w:rsid w:val="00346799"/>
    <w:rsid w:val="00372FB8"/>
    <w:rsid w:val="003E4A48"/>
    <w:rsid w:val="00425FF1"/>
    <w:rsid w:val="00432530"/>
    <w:rsid w:val="00433DE9"/>
    <w:rsid w:val="004D28F8"/>
    <w:rsid w:val="00562FC0"/>
    <w:rsid w:val="0064322F"/>
    <w:rsid w:val="00670F35"/>
    <w:rsid w:val="00724C68"/>
    <w:rsid w:val="00793597"/>
    <w:rsid w:val="007A6D74"/>
    <w:rsid w:val="00804298"/>
    <w:rsid w:val="008D3D4C"/>
    <w:rsid w:val="00917648"/>
    <w:rsid w:val="00925129"/>
    <w:rsid w:val="009C3A6A"/>
    <w:rsid w:val="009D1B89"/>
    <w:rsid w:val="009E4441"/>
    <w:rsid w:val="009F4F11"/>
    <w:rsid w:val="00A01CDA"/>
    <w:rsid w:val="00AF767A"/>
    <w:rsid w:val="00B200C6"/>
    <w:rsid w:val="00B266A4"/>
    <w:rsid w:val="00B65CDF"/>
    <w:rsid w:val="00B71A26"/>
    <w:rsid w:val="00BC7F8F"/>
    <w:rsid w:val="00C758BD"/>
    <w:rsid w:val="00C84334"/>
    <w:rsid w:val="00C92595"/>
    <w:rsid w:val="00D233B8"/>
    <w:rsid w:val="00DB2C92"/>
    <w:rsid w:val="00DD354F"/>
    <w:rsid w:val="00E045FD"/>
    <w:rsid w:val="00E05654"/>
    <w:rsid w:val="00E76534"/>
    <w:rsid w:val="00FA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9930"/>
  <w15:chartTrackingRefBased/>
  <w15:docId w15:val="{2C41F372-A692-424A-84C3-3CF37954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Nikki</dc:creator>
  <cp:keywords/>
  <dc:description/>
  <cp:lastModifiedBy>kim@kimbrad.com</cp:lastModifiedBy>
  <cp:revision>2</cp:revision>
  <dcterms:created xsi:type="dcterms:W3CDTF">2020-10-08T13:47:00Z</dcterms:created>
  <dcterms:modified xsi:type="dcterms:W3CDTF">2020-10-08T13:47:00Z</dcterms:modified>
</cp:coreProperties>
</file>